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CDE" w:rsidRDefault="00992CDE" w:rsidP="00992CDE">
      <w:pPr>
        <w:pStyle w:val="Normaalweb"/>
      </w:pPr>
    </w:p>
    <w:p w:rsidR="00992CDE" w:rsidRDefault="00992CDE" w:rsidP="00992CDE">
      <w:pPr>
        <w:pStyle w:val="Normaalweb"/>
        <w:rPr>
          <w:b/>
        </w:rPr>
      </w:pPr>
      <w:r>
        <w:t>Betreft: Uitstel van betaling vakantiegeld</w:t>
      </w:r>
    </w:p>
    <w:p w:rsidR="00992CDE" w:rsidRDefault="00992CDE" w:rsidP="00992CDE">
      <w:pPr>
        <w:pStyle w:val="Normaalweb"/>
        <w:rPr>
          <w:b/>
        </w:rPr>
      </w:pPr>
    </w:p>
    <w:p w:rsidR="00992CDE" w:rsidRPr="00D14052" w:rsidRDefault="00992CDE" w:rsidP="00992CDE">
      <w:pPr>
        <w:pStyle w:val="Normaalweb"/>
        <w:rPr>
          <w:b/>
        </w:rPr>
      </w:pPr>
    </w:p>
    <w:p w:rsidR="00C968E3" w:rsidRDefault="00992CDE" w:rsidP="00992CDE">
      <w:pPr>
        <w:pStyle w:val="Normaalweb"/>
      </w:pPr>
      <w:r>
        <w:t>Plaats, datum</w:t>
      </w:r>
    </w:p>
    <w:p w:rsidR="00C968E3" w:rsidRDefault="00C968E3" w:rsidP="00992CDE">
      <w:pPr>
        <w:pStyle w:val="Normaalweb"/>
      </w:pPr>
    </w:p>
    <w:p w:rsidR="00C968E3" w:rsidRDefault="00C968E3" w:rsidP="00992CDE">
      <w:pPr>
        <w:pStyle w:val="Normaalweb"/>
      </w:pPr>
    </w:p>
    <w:p w:rsidR="00C968E3" w:rsidRDefault="00C968E3" w:rsidP="00992CDE">
      <w:pPr>
        <w:pStyle w:val="Normaalweb"/>
      </w:pPr>
      <w:proofErr w:type="gramStart"/>
      <w:r>
        <w:t>Beste ,</w:t>
      </w:r>
      <w:proofErr w:type="gramEnd"/>
    </w:p>
    <w:p w:rsidR="00C968E3" w:rsidRDefault="00C968E3" w:rsidP="00992CDE">
      <w:pPr>
        <w:pStyle w:val="Normaalweb"/>
      </w:pPr>
    </w:p>
    <w:p w:rsidR="00C968E3" w:rsidRDefault="00C968E3" w:rsidP="00992CDE">
      <w:pPr>
        <w:pStyle w:val="Normaalweb"/>
      </w:pPr>
      <w:r>
        <w:t xml:space="preserve">Het Coronavirus en de maatregelen eromheen hebben ervoor gezorgd dat wij helaas niet onze zaak zo kunnen draaien als wij willen. De gastvrijheid waar wij samen voor staan moet nu plaats maken voor de gezondheid van ons allen. Dit heeft er wel in geresulteerd dat ons bedrijf keihard wordt geraakt in deze tijden. </w:t>
      </w:r>
    </w:p>
    <w:p w:rsidR="00C968E3" w:rsidRDefault="00C968E3" w:rsidP="00992CDE">
      <w:pPr>
        <w:pStyle w:val="Normaalweb"/>
      </w:pPr>
    </w:p>
    <w:p w:rsidR="00C968E3" w:rsidRDefault="00C968E3" w:rsidP="00992CDE">
      <w:pPr>
        <w:pStyle w:val="Normaalweb"/>
      </w:pPr>
      <w:r>
        <w:t xml:space="preserve">Tot 20 mei mogen wij door de overheid opgelegd, niet onze normale bedrijfsvoering hanteren en ook hierna is het nog de vraag hoe de bedrijfsvoering eruit zal komen te zien. We proberen er alles aan te doen om ons bedrijf overeind te houden en jullie als medewerker aan te kunnen blijven houden en jullie het loon te geven dat jullie verdienen. </w:t>
      </w:r>
    </w:p>
    <w:p w:rsidR="00C968E3" w:rsidRDefault="00C968E3" w:rsidP="00992CDE">
      <w:pPr>
        <w:pStyle w:val="Normaalweb"/>
      </w:pPr>
    </w:p>
    <w:p w:rsidR="00C968E3" w:rsidRDefault="00C968E3" w:rsidP="00992CDE">
      <w:pPr>
        <w:pStyle w:val="Normaalweb"/>
      </w:pPr>
      <w:r>
        <w:t xml:space="preserve">Toch moeten wij nu een beroep doen op jullie medewerking. Zoals bekend krijgen wij een gedeelte van jullie loon vergoed van de overheid. Helaas is dit nog geen 75% van de totale loonkosten. Nu moeten wij eind </w:t>
      </w:r>
      <w:r w:rsidRPr="00C968E3">
        <w:rPr>
          <w:highlight w:val="yellow"/>
        </w:rPr>
        <w:t>mei/juni</w:t>
      </w:r>
      <w:r>
        <w:t xml:space="preserve"> jullie vakantiegeld overmaken. Op dit moment is het voor ons niet mogelijk om dit bedrag in een keer uit te betalen. Graag zouden wij dan ook het volgende aan jullie voorstellen om de komende tijd samen door te komen:</w:t>
      </w:r>
    </w:p>
    <w:p w:rsidR="00C968E3" w:rsidRDefault="00C968E3" w:rsidP="00992CDE">
      <w:pPr>
        <w:pStyle w:val="Normaalweb"/>
      </w:pPr>
    </w:p>
    <w:p w:rsidR="00992CDE" w:rsidRDefault="00C968E3" w:rsidP="00992CDE">
      <w:pPr>
        <w:pStyle w:val="Normaalweb"/>
      </w:pPr>
      <w:r>
        <w:t xml:space="preserve"> </w:t>
      </w:r>
    </w:p>
    <w:p w:rsidR="00C968E3" w:rsidRDefault="00992CDE" w:rsidP="00C968E3">
      <w:pPr>
        <w:pStyle w:val="Normaalweb"/>
        <w:numPr>
          <w:ilvl w:val="0"/>
          <w:numId w:val="1"/>
        </w:numPr>
      </w:pPr>
      <w:r>
        <w:t xml:space="preserve">Hierbij zijn werkgever en werknemer overeengekomen dat de betaling van het vakantiegeld dat werknemer van werkgever dient te ontvangen voor </w:t>
      </w:r>
      <w:r w:rsidR="00C968E3">
        <w:t xml:space="preserve">eind </w:t>
      </w:r>
      <w:r w:rsidR="00C968E3" w:rsidRPr="00C968E3">
        <w:rPr>
          <w:highlight w:val="yellow"/>
        </w:rPr>
        <w:t>mei/juni</w:t>
      </w:r>
      <w:r>
        <w:t xml:space="preserve"> 2020 wordt </w:t>
      </w:r>
      <w:r w:rsidR="00C968E3">
        <w:t xml:space="preserve">uitbetaald in 2 gelijke termijnen. De eerste termijn vindt plaats eind juni en de tweede termijn eind december 2020. </w:t>
      </w:r>
    </w:p>
    <w:p w:rsidR="00C968E3" w:rsidRDefault="00C968E3" w:rsidP="00C968E3">
      <w:pPr>
        <w:pStyle w:val="Normaalweb"/>
        <w:ind w:left="643"/>
      </w:pPr>
    </w:p>
    <w:p w:rsidR="00C968E3" w:rsidRDefault="00C968E3" w:rsidP="00C968E3">
      <w:pPr>
        <w:pStyle w:val="Normaalweb"/>
        <w:numPr>
          <w:ilvl w:val="0"/>
          <w:numId w:val="1"/>
        </w:numPr>
      </w:pPr>
      <w:r>
        <w:t xml:space="preserve">Hierbij zijn werkgever en werknemer overeengekomen dat de betaling van het vakantiegeld dat werknemer van werkgever dient te ontvangen voor eind </w:t>
      </w:r>
      <w:r w:rsidRPr="00C968E3">
        <w:rPr>
          <w:highlight w:val="yellow"/>
        </w:rPr>
        <w:t>mei/juni</w:t>
      </w:r>
      <w:r>
        <w:t xml:space="preserve"> 2020 wordt uitbetaald in 6-maandelijkse termijnen. De eerste termijn vindt plaats eind juni en de laatste termijn zal betaald worden eind december 2020. </w:t>
      </w:r>
    </w:p>
    <w:p w:rsidR="00C968E3" w:rsidRDefault="00C968E3" w:rsidP="00C968E3">
      <w:pPr>
        <w:pStyle w:val="Lijstalinea"/>
      </w:pPr>
    </w:p>
    <w:p w:rsidR="00C968E3" w:rsidRDefault="00C968E3" w:rsidP="00C968E3">
      <w:pPr>
        <w:pStyle w:val="Normaalweb"/>
      </w:pPr>
    </w:p>
    <w:p w:rsidR="00C968E3" w:rsidRDefault="00C968E3" w:rsidP="00C968E3">
      <w:pPr>
        <w:pStyle w:val="Normaalweb"/>
      </w:pPr>
      <w:r>
        <w:t xml:space="preserve">Zou jij aan willen geven welke optie voor jou geschikt is. Samen komen wij zeker door deze crisis heen en ik wil je alvast op voorhand bedanken voor je </w:t>
      </w:r>
      <w:r w:rsidR="00875006">
        <w:t>medewerking. Dat we samen als we weer regulier open mogen er weer net zo’n sterk bedrijf van maken als voor de Coronacrisis!</w:t>
      </w:r>
    </w:p>
    <w:p w:rsidR="00875006" w:rsidRDefault="00875006" w:rsidP="00C968E3">
      <w:pPr>
        <w:pStyle w:val="Normaalweb"/>
      </w:pPr>
    </w:p>
    <w:p w:rsidR="00875006" w:rsidRDefault="00875006" w:rsidP="00C968E3">
      <w:pPr>
        <w:pStyle w:val="Normaalweb"/>
      </w:pPr>
      <w:r>
        <w:t>Mocht je vragen hebben hierover kun je mij altijd bereiken.</w:t>
      </w:r>
    </w:p>
    <w:p w:rsidR="00992CDE" w:rsidRDefault="00992CDE" w:rsidP="00992CDE">
      <w:pPr>
        <w:pStyle w:val="Normaalweb"/>
      </w:pPr>
    </w:p>
    <w:p w:rsidR="00992CDE" w:rsidRDefault="00992CDE" w:rsidP="00992CDE">
      <w:pPr>
        <w:pStyle w:val="Normaalweb"/>
      </w:pPr>
    </w:p>
    <w:p w:rsidR="00992CDE" w:rsidRDefault="00E564A3" w:rsidP="00992CDE">
      <w:pPr>
        <w:pStyle w:val="Normaalweb"/>
      </w:pPr>
      <w:r>
        <w:t>Aldus overeengekomen en in tweevoud opgemaakt:</w:t>
      </w:r>
    </w:p>
    <w:p w:rsidR="00E564A3" w:rsidRDefault="00E564A3" w:rsidP="00992CDE">
      <w:pPr>
        <w:pStyle w:val="Normaalweb"/>
      </w:pPr>
    </w:p>
    <w:p w:rsidR="00C968E3" w:rsidRDefault="00C968E3" w:rsidP="00992CDE">
      <w:pPr>
        <w:pStyle w:val="Normaalweb"/>
      </w:pPr>
      <w:r>
        <w:t>Voor akkoord:</w:t>
      </w:r>
    </w:p>
    <w:p w:rsidR="00E564A3" w:rsidRDefault="00E564A3" w:rsidP="00992CDE">
      <w:pPr>
        <w:pStyle w:val="Normaalweb"/>
      </w:pPr>
    </w:p>
    <w:p w:rsidR="00E564A3" w:rsidRDefault="00E564A3" w:rsidP="00992CDE">
      <w:pPr>
        <w:pStyle w:val="Normaalweb"/>
      </w:pPr>
      <w:r>
        <w:t>Werkgever</w:t>
      </w:r>
      <w:r w:rsidR="00C968E3">
        <w:t xml:space="preserve">, naam en </w:t>
      </w:r>
      <w:proofErr w:type="gramStart"/>
      <w:r w:rsidR="00C968E3">
        <w:t xml:space="preserve">Handtekening </w:t>
      </w:r>
      <w:r>
        <w:t>:</w:t>
      </w:r>
      <w:proofErr w:type="gramEnd"/>
      <w:r>
        <w:tab/>
      </w:r>
      <w:r>
        <w:tab/>
      </w:r>
      <w:r>
        <w:tab/>
      </w:r>
      <w:r>
        <w:tab/>
        <w:t>Werknemer</w:t>
      </w:r>
      <w:r w:rsidR="00C968E3">
        <w:t>, Naam en Handtekening</w:t>
      </w:r>
    </w:p>
    <w:p w:rsidR="00E564A3" w:rsidRDefault="00E564A3" w:rsidP="00992CDE">
      <w:pPr>
        <w:pStyle w:val="Normaalweb"/>
      </w:pPr>
    </w:p>
    <w:p w:rsidR="00E564A3" w:rsidRDefault="00E564A3" w:rsidP="00992CDE">
      <w:pPr>
        <w:pStyle w:val="Normaalweb"/>
      </w:pPr>
      <w:r>
        <w:t>……………………</w:t>
      </w:r>
      <w:r>
        <w:tab/>
      </w:r>
      <w:r>
        <w:tab/>
      </w:r>
      <w:r>
        <w:tab/>
      </w:r>
      <w:r>
        <w:tab/>
      </w:r>
      <w:r>
        <w:tab/>
      </w:r>
      <w:r w:rsidR="00C968E3">
        <w:tab/>
      </w:r>
      <w:r>
        <w:t>……………………..</w:t>
      </w:r>
    </w:p>
    <w:p w:rsidR="00992CDE" w:rsidRDefault="00992CDE" w:rsidP="00992CDE">
      <w:pPr>
        <w:pStyle w:val="Normaalweb"/>
      </w:pPr>
    </w:p>
    <w:p w:rsidR="00E564A3" w:rsidRDefault="00992CDE" w:rsidP="00E564A3">
      <w:pPr>
        <w:pStyle w:val="Normaalweb"/>
      </w:pPr>
      <w:r>
        <w:t>……………………</w:t>
      </w:r>
      <w:r w:rsidR="00E564A3">
        <w:tab/>
      </w:r>
      <w:r w:rsidR="00E564A3">
        <w:tab/>
      </w:r>
      <w:r w:rsidR="00E564A3">
        <w:tab/>
      </w:r>
      <w:r w:rsidR="00E564A3">
        <w:tab/>
      </w:r>
      <w:r w:rsidR="00C968E3">
        <w:tab/>
      </w:r>
      <w:r w:rsidR="00C968E3">
        <w:tab/>
      </w:r>
      <w:r w:rsidR="00E564A3">
        <w:t>………………</w:t>
      </w:r>
      <w:r w:rsidR="00C968E3">
        <w:t>……..</w:t>
      </w:r>
    </w:p>
    <w:p w:rsidR="00992CDE" w:rsidRDefault="00992CDE" w:rsidP="00992CDE">
      <w:pPr>
        <w:pStyle w:val="Normaalweb"/>
      </w:pPr>
    </w:p>
    <w:p w:rsidR="00992CDE" w:rsidRDefault="00992CDE" w:rsidP="00992CDE">
      <w:pPr>
        <w:pStyle w:val="Normaalweb"/>
      </w:pPr>
    </w:p>
    <w:p w:rsidR="008C1E41" w:rsidRDefault="00804593"/>
    <w:sectPr w:rsidR="008C1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544E"/>
    <w:multiLevelType w:val="multilevel"/>
    <w:tmpl w:val="2BE8E41E"/>
    <w:lvl w:ilvl="0">
      <w:start w:val="1"/>
      <w:numFmt w:val="bullet"/>
      <w:lvlText w:val=""/>
      <w:lvlJc w:val="left"/>
      <w:pPr>
        <w:ind w:left="643" w:hanging="360"/>
      </w:pPr>
      <w:rPr>
        <w:rFonts w:ascii="Symbol" w:hAnsi="Symbol" w:hint="default"/>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hint="default"/>
      </w:rPr>
    </w:lvl>
  </w:abstractNum>
  <w:abstractNum w:abstractNumId="1" w15:restartNumberingAfterBreak="0">
    <w:nsid w:val="585D2124"/>
    <w:multiLevelType w:val="hybridMultilevel"/>
    <w:tmpl w:val="09124830"/>
    <w:lvl w:ilvl="0" w:tplc="04130003">
      <w:start w:val="1"/>
      <w:numFmt w:val="bullet"/>
      <w:lvlText w:val="o"/>
      <w:lvlJc w:val="left"/>
      <w:pPr>
        <w:ind w:left="643" w:hanging="360"/>
      </w:pPr>
      <w:rPr>
        <w:rFonts w:ascii="Courier New" w:hAnsi="Courier New" w:cs="Courier New"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DE"/>
    <w:rsid w:val="000B1ABF"/>
    <w:rsid w:val="002D2EFC"/>
    <w:rsid w:val="003C39DD"/>
    <w:rsid w:val="00804593"/>
    <w:rsid w:val="00875006"/>
    <w:rsid w:val="00992CDE"/>
    <w:rsid w:val="009A2C0E"/>
    <w:rsid w:val="00B62B8E"/>
    <w:rsid w:val="00C968E3"/>
    <w:rsid w:val="00CA1492"/>
    <w:rsid w:val="00CE1263"/>
    <w:rsid w:val="00CF2E63"/>
    <w:rsid w:val="00E564A3"/>
    <w:rsid w:val="00E660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5191F83B-237B-E74F-A964-86D7D1D2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992CDE"/>
    <w:rPr>
      <w:rFonts w:ascii="Arial" w:eastAsia="Arial" w:hAnsi="Arial" w:cs="Arial"/>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semiHidden/>
    <w:rsid w:val="00992CDE"/>
    <w:rPr>
      <w:rFonts w:ascii="Arial" w:eastAsia="Arial" w:hAnsi="Arial" w:cs="Arial"/>
      <w:sz w:val="20"/>
      <w:szCs w:val="20"/>
      <w:lang w:eastAsia="nl-NL"/>
    </w:rPr>
  </w:style>
  <w:style w:type="paragraph" w:styleId="Lijstalinea">
    <w:name w:val="List Paragraph"/>
    <w:basedOn w:val="Standaard"/>
    <w:uiPriority w:val="34"/>
    <w:qFormat/>
    <w:rsid w:val="00C96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1940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Veen</dc:creator>
  <cp:keywords/>
  <dc:description/>
  <cp:lastModifiedBy>jeroen Veen</cp:lastModifiedBy>
  <cp:revision>2</cp:revision>
  <dcterms:created xsi:type="dcterms:W3CDTF">2020-04-29T12:28:00Z</dcterms:created>
  <dcterms:modified xsi:type="dcterms:W3CDTF">2020-04-29T12:28:00Z</dcterms:modified>
</cp:coreProperties>
</file>